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E5D5A">
        <w:rPr>
          <w:b/>
          <w:bCs/>
          <w:color w:val="000000"/>
          <w:sz w:val="28"/>
          <w:szCs w:val="28"/>
        </w:rPr>
        <w:t>Контрольные опросы оценки освоения знаний  по теме «</w:t>
      </w:r>
      <w:r w:rsidRPr="00CE5D5A">
        <w:rPr>
          <w:b/>
          <w:sz w:val="28"/>
          <w:szCs w:val="28"/>
        </w:rPr>
        <w:t>Технология облицовки стен плитками»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 xml:space="preserve">для </w:t>
      </w:r>
      <w:proofErr w:type="gramStart"/>
      <w:r w:rsidRPr="00CE5D5A">
        <w:rPr>
          <w:color w:val="000000"/>
          <w:sz w:val="28"/>
          <w:szCs w:val="28"/>
        </w:rPr>
        <w:t>обучающихся</w:t>
      </w:r>
      <w:proofErr w:type="gramEnd"/>
      <w:r w:rsidRPr="00CE5D5A">
        <w:rPr>
          <w:color w:val="000000"/>
          <w:sz w:val="28"/>
          <w:szCs w:val="28"/>
        </w:rPr>
        <w:t xml:space="preserve"> по профессии: Мастер отделочных строительных работ.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1.Поясните, какие работы называют облицовочными?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2. Составьте перечень инструментов облицовщика – плиточника для очистки и выравнивания поверхности, поясните их назначение?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3. Определите готовность помещения к отделочным работам?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 xml:space="preserve">4. Составьте последовательность выполнения технологических операций, выполняемых при подготовке основания и укладке </w:t>
      </w:r>
      <w:proofErr w:type="spellStart"/>
      <w:proofErr w:type="gramStart"/>
      <w:r w:rsidRPr="00CE5D5A">
        <w:rPr>
          <w:color w:val="000000"/>
          <w:sz w:val="28"/>
          <w:szCs w:val="28"/>
        </w:rPr>
        <w:t>цементно</w:t>
      </w:r>
      <w:proofErr w:type="spellEnd"/>
      <w:r w:rsidRPr="00CE5D5A">
        <w:rPr>
          <w:color w:val="000000"/>
          <w:sz w:val="28"/>
          <w:szCs w:val="28"/>
        </w:rPr>
        <w:t xml:space="preserve"> – песчаных</w:t>
      </w:r>
      <w:proofErr w:type="gramEnd"/>
      <w:r w:rsidRPr="00CE5D5A">
        <w:rPr>
          <w:color w:val="000000"/>
          <w:sz w:val="28"/>
          <w:szCs w:val="28"/>
        </w:rPr>
        <w:t xml:space="preserve"> стяжек?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5.Поясните, по каким признакам различают полы?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6. Составьте перечень инструментов облицовщика – плиточника для заделки неровностей и насечки поверхности основания, поясните их назначение?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7. Как производят уход за плиточными полами?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8. Поясните общие сведения при подготовке поверхностей под облицовку?</w:t>
      </w: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>9.Поясните, что такое сопряжения, примыкания, деформационные швы при облицовке пола?</w:t>
      </w:r>
    </w:p>
    <w:p w:rsid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E5D5A">
        <w:rPr>
          <w:color w:val="000000"/>
          <w:sz w:val="28"/>
          <w:szCs w:val="28"/>
        </w:rPr>
        <w:t xml:space="preserve">10. Как подготовить бетонные вертикальные поверхности под облицовку? </w:t>
      </w:r>
    </w:p>
    <w:p w:rsid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E5D5A" w:rsidRPr="00CE5D5A" w:rsidRDefault="00CE5D5A" w:rsidP="00CE5D5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CE5D5A">
        <w:rPr>
          <w:i/>
          <w:color w:val="000000"/>
          <w:sz w:val="28"/>
          <w:szCs w:val="28"/>
        </w:rPr>
        <w:t>Уважаемые обучающиеся, пишите разборчиво, хочется прочитать и поставить достойные оценки!</w:t>
      </w:r>
    </w:p>
    <w:p w:rsidR="00CB2470" w:rsidRPr="00CE5D5A" w:rsidRDefault="00CB2470">
      <w:pPr>
        <w:rPr>
          <w:sz w:val="28"/>
          <w:szCs w:val="28"/>
        </w:rPr>
      </w:pPr>
    </w:p>
    <w:sectPr w:rsidR="00CB2470" w:rsidRPr="00CE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5A"/>
    <w:rsid w:val="00CB2470"/>
    <w:rsid w:val="00C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2020-04-15T05:37:00Z</dcterms:created>
  <dcterms:modified xsi:type="dcterms:W3CDTF">2020-04-15T05:46:00Z</dcterms:modified>
</cp:coreProperties>
</file>